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5D161" w14:textId="77777777" w:rsidR="00044387" w:rsidRDefault="00000000">
      <w:pPr>
        <w:spacing w:after="713" w:line="259" w:lineRule="auto"/>
        <w:ind w:left="566" w:firstLine="0"/>
        <w:jc w:val="center"/>
      </w:pPr>
      <w:r>
        <w:rPr>
          <w:b/>
          <w:sz w:val="32"/>
        </w:rPr>
        <w:t>Ti Tivi Elite Career Roadmap</w:t>
      </w:r>
    </w:p>
    <w:p w14:paraId="348E4F54" w14:textId="75A7E83F" w:rsidR="00044387" w:rsidRDefault="00000000">
      <w:pPr>
        <w:ind w:left="-5"/>
      </w:pPr>
      <w:r>
        <w:t>Name: N</w:t>
      </w:r>
      <w:r w:rsidR="00B07D56">
        <w:t xml:space="preserve">tata </w:t>
      </w:r>
      <w:r>
        <w:t>Nkuna</w:t>
      </w:r>
    </w:p>
    <w:p w14:paraId="5286223B" w14:textId="77777777" w:rsidR="00044387" w:rsidRDefault="00000000">
      <w:pPr>
        <w:ind w:left="-5"/>
      </w:pPr>
      <w:r>
        <w:t>Grade: 10</w:t>
      </w:r>
    </w:p>
    <w:p w14:paraId="7EDC0DAB" w14:textId="77777777" w:rsidR="00044387" w:rsidRDefault="00000000">
      <w:pPr>
        <w:spacing w:after="546"/>
        <w:ind w:left="-5"/>
      </w:pPr>
      <w:r>
        <w:t>Top Holland Code: Investigative (I)</w:t>
      </w:r>
    </w:p>
    <w:p w14:paraId="5B0549F6" w14:textId="77777777" w:rsidR="00044387" w:rsidRDefault="00000000">
      <w:pPr>
        <w:spacing w:line="493" w:lineRule="auto"/>
        <w:ind w:left="-5"/>
      </w:pPr>
      <w:r>
        <w:t>You are curious, logical, and enjoy solving complex problems. You are likely to enjoy careers that involve research, technology, science, or critical thinking.</w:t>
      </w:r>
    </w:p>
    <w:p w14:paraId="74F3517C" w14:textId="77777777" w:rsidR="00044387" w:rsidRDefault="00000000">
      <w:pPr>
        <w:spacing w:after="269" w:line="259" w:lineRule="auto"/>
        <w:ind w:left="-5"/>
      </w:pPr>
      <w:r>
        <w:rPr>
          <w:b/>
        </w:rPr>
        <w:t>Recommended Careers:</w:t>
      </w:r>
    </w:p>
    <w:p w14:paraId="3589EA33" w14:textId="77777777" w:rsidR="00044387" w:rsidRDefault="00000000">
      <w:pPr>
        <w:numPr>
          <w:ilvl w:val="0"/>
          <w:numId w:val="1"/>
        </w:numPr>
        <w:ind w:hanging="147"/>
      </w:pPr>
      <w:r>
        <w:t>Software Developer</w:t>
      </w:r>
    </w:p>
    <w:p w14:paraId="06EA6C97" w14:textId="77777777" w:rsidR="00044387" w:rsidRDefault="00000000">
      <w:pPr>
        <w:numPr>
          <w:ilvl w:val="0"/>
          <w:numId w:val="1"/>
        </w:numPr>
        <w:ind w:hanging="147"/>
      </w:pPr>
      <w:r>
        <w:t>Data Analyst or Statistician</w:t>
      </w:r>
    </w:p>
    <w:p w14:paraId="6A5489F6" w14:textId="77777777" w:rsidR="00044387" w:rsidRDefault="00000000">
      <w:pPr>
        <w:numPr>
          <w:ilvl w:val="0"/>
          <w:numId w:val="1"/>
        </w:numPr>
        <w:spacing w:after="546"/>
        <w:ind w:hanging="147"/>
      </w:pPr>
      <w:r>
        <w:t>Environmental Scientist</w:t>
      </w:r>
    </w:p>
    <w:p w14:paraId="483D898B" w14:textId="77777777" w:rsidR="00044387" w:rsidRDefault="00000000">
      <w:pPr>
        <w:spacing w:after="269" w:line="259" w:lineRule="auto"/>
        <w:ind w:left="-5"/>
      </w:pPr>
      <w:r>
        <w:rPr>
          <w:b/>
        </w:rPr>
        <w:t>Suggested Subjects to Focus On:</w:t>
      </w:r>
    </w:p>
    <w:p w14:paraId="7BD277E7" w14:textId="77777777" w:rsidR="00044387" w:rsidRDefault="00000000">
      <w:pPr>
        <w:numPr>
          <w:ilvl w:val="0"/>
          <w:numId w:val="1"/>
        </w:numPr>
        <w:ind w:hanging="147"/>
      </w:pPr>
      <w:r>
        <w:t>Mathematics</w:t>
      </w:r>
    </w:p>
    <w:p w14:paraId="544ED406" w14:textId="77777777" w:rsidR="00044387" w:rsidRDefault="00000000">
      <w:pPr>
        <w:numPr>
          <w:ilvl w:val="0"/>
          <w:numId w:val="1"/>
        </w:numPr>
        <w:ind w:hanging="147"/>
      </w:pPr>
      <w:r>
        <w:t>Physical Sciences</w:t>
      </w:r>
    </w:p>
    <w:p w14:paraId="6F28D4CD" w14:textId="77777777" w:rsidR="00044387" w:rsidRDefault="00000000">
      <w:pPr>
        <w:numPr>
          <w:ilvl w:val="0"/>
          <w:numId w:val="1"/>
        </w:numPr>
        <w:ind w:hanging="147"/>
      </w:pPr>
      <w:r>
        <w:t>Life Sciences or Geography</w:t>
      </w:r>
    </w:p>
    <w:p w14:paraId="0C78A886" w14:textId="77777777" w:rsidR="00044387" w:rsidRDefault="00000000">
      <w:pPr>
        <w:numPr>
          <w:ilvl w:val="0"/>
          <w:numId w:val="1"/>
        </w:numPr>
        <w:spacing w:after="546"/>
        <w:ind w:hanging="147"/>
      </w:pPr>
      <w:r>
        <w:t>CAT (Computer Applications Technology) or IT (Information Technology)</w:t>
      </w:r>
    </w:p>
    <w:p w14:paraId="0BE5CD76" w14:textId="77777777" w:rsidR="00044387" w:rsidRDefault="00000000">
      <w:pPr>
        <w:spacing w:after="269" w:line="259" w:lineRule="auto"/>
        <w:ind w:left="-5"/>
      </w:pPr>
      <w:r>
        <w:rPr>
          <w:b/>
        </w:rPr>
        <w:t>Study Options After Matric:</w:t>
      </w:r>
    </w:p>
    <w:p w14:paraId="0A07E4DD" w14:textId="77777777" w:rsidR="00044387" w:rsidRDefault="00000000">
      <w:pPr>
        <w:numPr>
          <w:ilvl w:val="0"/>
          <w:numId w:val="1"/>
        </w:numPr>
        <w:ind w:hanging="147"/>
      </w:pPr>
      <w:r>
        <w:t>University: BSc in Computer Science, Statistics, or Environmental Science</w:t>
      </w:r>
    </w:p>
    <w:p w14:paraId="6BE3A037" w14:textId="77777777" w:rsidR="00044387" w:rsidRDefault="00000000">
      <w:pPr>
        <w:numPr>
          <w:ilvl w:val="0"/>
          <w:numId w:val="1"/>
        </w:numPr>
        <w:ind w:hanging="147"/>
      </w:pPr>
      <w:r>
        <w:t>TVET College: Engineering or IT programs</w:t>
      </w:r>
    </w:p>
    <w:p w14:paraId="16864516" w14:textId="77777777" w:rsidR="00044387" w:rsidRDefault="00000000">
      <w:pPr>
        <w:numPr>
          <w:ilvl w:val="0"/>
          <w:numId w:val="1"/>
        </w:numPr>
        <w:spacing w:after="546"/>
        <w:ind w:hanging="147"/>
      </w:pPr>
      <w:r>
        <w:t>Learnerships: Data or software-related programs via SETAs</w:t>
      </w:r>
    </w:p>
    <w:p w14:paraId="38150E12" w14:textId="77777777" w:rsidR="00044387" w:rsidRDefault="00000000">
      <w:pPr>
        <w:spacing w:after="269" w:line="259" w:lineRule="auto"/>
        <w:ind w:left="-5"/>
      </w:pPr>
      <w:r>
        <w:rPr>
          <w:b/>
        </w:rPr>
        <w:t>Bursary Advice:</w:t>
      </w:r>
    </w:p>
    <w:p w14:paraId="1AC9A168" w14:textId="77777777" w:rsidR="00044387" w:rsidRDefault="00000000">
      <w:pPr>
        <w:spacing w:line="493" w:lineRule="auto"/>
        <w:ind w:left="-5"/>
      </w:pPr>
      <w:r>
        <w:t>Look at NSFAS, Funza Lushaka (if interested in teaching), and private bursaries from organisations like SASOL, Google Africa, or Department of Environmental Affairs.</w:t>
      </w:r>
    </w:p>
    <w:p w14:paraId="4441D697" w14:textId="77777777" w:rsidR="00044387" w:rsidRDefault="00000000">
      <w:pPr>
        <w:spacing w:after="269" w:line="259" w:lineRule="auto"/>
        <w:ind w:left="-5"/>
      </w:pPr>
      <w:r>
        <w:rPr>
          <w:b/>
        </w:rPr>
        <w:t>2025 Action Plan:</w:t>
      </w:r>
    </w:p>
    <w:p w14:paraId="2CD24775" w14:textId="77777777" w:rsidR="00044387" w:rsidRDefault="00000000">
      <w:pPr>
        <w:numPr>
          <w:ilvl w:val="0"/>
          <w:numId w:val="2"/>
        </w:numPr>
        <w:ind w:hanging="147"/>
      </w:pPr>
      <w:r>
        <w:lastRenderedPageBreak/>
        <w:t>Focus on Maths and Science in Term 3 &amp; 4</w:t>
      </w:r>
    </w:p>
    <w:p w14:paraId="1A0C1CDD" w14:textId="77777777" w:rsidR="00044387" w:rsidRDefault="00000000">
      <w:pPr>
        <w:numPr>
          <w:ilvl w:val="0"/>
          <w:numId w:val="2"/>
        </w:numPr>
        <w:ind w:hanging="147"/>
      </w:pPr>
      <w:r>
        <w:t>Attend coding or STEM workshops if possible</w:t>
      </w:r>
    </w:p>
    <w:p w14:paraId="5DBBF717" w14:textId="77777777" w:rsidR="00044387" w:rsidRDefault="00000000">
      <w:pPr>
        <w:numPr>
          <w:ilvl w:val="0"/>
          <w:numId w:val="2"/>
        </w:numPr>
        <w:ind w:hanging="147"/>
      </w:pPr>
      <w:r>
        <w:t>Research bursaries and universities by September</w:t>
      </w:r>
    </w:p>
    <w:p w14:paraId="0F031F06" w14:textId="77777777" w:rsidR="00044387" w:rsidRDefault="00000000">
      <w:pPr>
        <w:numPr>
          <w:ilvl w:val="0"/>
          <w:numId w:val="2"/>
        </w:numPr>
        <w:ind w:hanging="147"/>
      </w:pPr>
      <w:r>
        <w:t>Start a digital CV or portfolio (e.g. GitHub, blog, video resume)</w:t>
      </w:r>
    </w:p>
    <w:sectPr w:rsidR="00044387">
      <w:pgSz w:w="11906" w:h="16838"/>
      <w:pgMar w:top="717" w:right="623" w:bottom="1126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C3D99"/>
    <w:multiLevelType w:val="hybridMultilevel"/>
    <w:tmpl w:val="8A96482C"/>
    <w:lvl w:ilvl="0" w:tplc="4EF44D64">
      <w:start w:val="1"/>
      <w:numFmt w:val="bullet"/>
      <w:lvlText w:val="-"/>
      <w:lvlJc w:val="left"/>
      <w:pPr>
        <w:ind w:left="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3C7A5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543BB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30EFC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2A6A0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5680B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F24D1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4C4AB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B6687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6EA1281"/>
    <w:multiLevelType w:val="hybridMultilevel"/>
    <w:tmpl w:val="1370FE6E"/>
    <w:lvl w:ilvl="0" w:tplc="52B2F28E">
      <w:start w:val="1"/>
      <w:numFmt w:val="bullet"/>
      <w:lvlText w:val="-"/>
      <w:lvlJc w:val="left"/>
      <w:pPr>
        <w:ind w:left="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0C82F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762A6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AC380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B451D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C20C1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0018C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1E027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72A4C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01165518">
    <w:abstractNumId w:val="1"/>
  </w:num>
  <w:num w:numId="2" w16cid:durableId="2105148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387"/>
    <w:rsid w:val="00044387"/>
    <w:rsid w:val="004074B4"/>
    <w:rsid w:val="00B0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BDD3DD"/>
  <w15:docId w15:val="{CB019B8E-24BE-4101-9B11-45B60278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3" w:line="265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Ndzhaka Favour Sambo</dc:creator>
  <cp:keywords/>
  <cp:lastModifiedBy>Ndzhaka Favour Sambo</cp:lastModifiedBy>
  <cp:revision>2</cp:revision>
  <dcterms:created xsi:type="dcterms:W3CDTF">2025-07-12T10:41:00Z</dcterms:created>
  <dcterms:modified xsi:type="dcterms:W3CDTF">2025-07-12T10:41:00Z</dcterms:modified>
</cp:coreProperties>
</file>